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58A9" w14:textId="77777777" w:rsidR="00342E0D" w:rsidRPr="00342E0D" w:rsidRDefault="00342E0D" w:rsidP="00342E0D">
      <w:pPr>
        <w:numPr>
          <w:ilvl w:val="0"/>
          <w:numId w:val="0"/>
        </w:numPr>
        <w:spacing w:after="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>1</w:t>
      </w:r>
      <w:r w:rsidRPr="00342E0D">
        <w:rPr>
          <w:rFonts w:ascii="Times New Roman" w:hAnsi="Times New Roman"/>
          <w:b/>
          <w:bCs/>
          <w:sz w:val="24"/>
          <w:szCs w:val="24"/>
          <w:lang w:eastAsia="lv-LV"/>
        </w:rPr>
        <w:t xml:space="preserve">.pielikums </w:t>
      </w:r>
    </w:p>
    <w:p w14:paraId="6D11253B" w14:textId="126A4351" w:rsidR="00342E0D" w:rsidRDefault="00342E0D" w:rsidP="00342E0D">
      <w:pPr>
        <w:numPr>
          <w:ilvl w:val="0"/>
          <w:numId w:val="0"/>
        </w:num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342E0D">
        <w:rPr>
          <w:rFonts w:ascii="Times New Roman" w:hAnsi="Times New Roman"/>
          <w:sz w:val="24"/>
          <w:szCs w:val="24"/>
          <w:lang w:eastAsia="lv-LV"/>
        </w:rPr>
        <w:t xml:space="preserve">pie </w:t>
      </w:r>
      <w:r>
        <w:rPr>
          <w:rFonts w:ascii="Times New Roman" w:hAnsi="Times New Roman"/>
          <w:sz w:val="24"/>
          <w:szCs w:val="24"/>
          <w:lang w:eastAsia="lv-LV"/>
        </w:rPr>
        <w:t>20</w:t>
      </w:r>
      <w:r w:rsidR="006C6345">
        <w:rPr>
          <w:rFonts w:ascii="Times New Roman" w:hAnsi="Times New Roman"/>
          <w:sz w:val="24"/>
          <w:szCs w:val="24"/>
          <w:lang w:eastAsia="lv-LV"/>
        </w:rPr>
        <w:t>20</w:t>
      </w:r>
      <w:r>
        <w:rPr>
          <w:rFonts w:ascii="Times New Roman" w:hAnsi="Times New Roman"/>
          <w:sz w:val="24"/>
          <w:szCs w:val="24"/>
          <w:lang w:eastAsia="lv-LV"/>
        </w:rPr>
        <w:t xml:space="preserve">.gada </w:t>
      </w:r>
      <w:r w:rsidR="00662CD0">
        <w:rPr>
          <w:rFonts w:ascii="Times New Roman" w:hAnsi="Times New Roman"/>
          <w:sz w:val="24"/>
          <w:szCs w:val="24"/>
          <w:lang w:eastAsia="lv-LV"/>
        </w:rPr>
        <w:t>6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="006C6345">
        <w:rPr>
          <w:rFonts w:ascii="Times New Roman" w:hAnsi="Times New Roman"/>
          <w:sz w:val="24"/>
          <w:szCs w:val="24"/>
          <w:lang w:eastAsia="lv-LV"/>
        </w:rPr>
        <w:t>janvāra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342E0D">
        <w:rPr>
          <w:rFonts w:ascii="Times New Roman" w:hAnsi="Times New Roman"/>
          <w:sz w:val="24"/>
          <w:szCs w:val="24"/>
          <w:lang w:eastAsia="lv-LV"/>
        </w:rPr>
        <w:t>Gulbenes novad</w:t>
      </w:r>
      <w:r>
        <w:rPr>
          <w:rFonts w:ascii="Times New Roman" w:hAnsi="Times New Roman"/>
          <w:sz w:val="24"/>
          <w:szCs w:val="24"/>
          <w:lang w:eastAsia="lv-LV"/>
        </w:rPr>
        <w:t xml:space="preserve">a </w:t>
      </w:r>
    </w:p>
    <w:p w14:paraId="45CE4078" w14:textId="77777777" w:rsidR="00342E0D" w:rsidRDefault="00342E0D" w:rsidP="00342E0D">
      <w:pPr>
        <w:numPr>
          <w:ilvl w:val="0"/>
          <w:numId w:val="0"/>
        </w:num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342E0D">
        <w:rPr>
          <w:rFonts w:ascii="Times New Roman" w:hAnsi="Times New Roman"/>
          <w:sz w:val="24"/>
          <w:szCs w:val="24"/>
          <w:lang w:eastAsia="lv-LV"/>
        </w:rPr>
        <w:t>metodiskā darba organizācijas</w:t>
      </w:r>
      <w:r>
        <w:rPr>
          <w:rFonts w:ascii="Times New Roman" w:hAnsi="Times New Roman"/>
          <w:sz w:val="24"/>
          <w:szCs w:val="24"/>
          <w:lang w:eastAsia="lv-LV"/>
        </w:rPr>
        <w:t xml:space="preserve"> kārtības </w:t>
      </w:r>
    </w:p>
    <w:p w14:paraId="148C1523" w14:textId="774741A9" w:rsidR="00342E0D" w:rsidRPr="00342E0D" w:rsidRDefault="00342E0D" w:rsidP="00342E0D">
      <w:pPr>
        <w:numPr>
          <w:ilvl w:val="0"/>
          <w:numId w:val="0"/>
        </w:num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342E0D">
        <w:rPr>
          <w:rFonts w:ascii="Times New Roman" w:hAnsi="Times New Roman"/>
          <w:sz w:val="24"/>
          <w:szCs w:val="24"/>
          <w:lang w:eastAsia="lv-LV"/>
        </w:rPr>
        <w:t>Nr.</w:t>
      </w:r>
      <w:r w:rsidR="00662CD0" w:rsidRPr="00662CD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2CD0" w:rsidRPr="00564A32">
        <w:rPr>
          <w:rFonts w:ascii="Times New Roman" w:eastAsia="Times New Roman" w:hAnsi="Times New Roman"/>
          <w:sz w:val="24"/>
          <w:szCs w:val="24"/>
          <w:lang w:eastAsia="lv-LV"/>
        </w:rPr>
        <w:t>IP/IEK/20/1</w:t>
      </w:r>
    </w:p>
    <w:p w14:paraId="5D139583" w14:textId="77777777" w:rsidR="00342E0D" w:rsidRPr="00342E0D" w:rsidRDefault="00342E0D" w:rsidP="00342E0D">
      <w:pPr>
        <w:numPr>
          <w:ilvl w:val="0"/>
          <w:numId w:val="0"/>
        </w:num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lv-LV"/>
        </w:rPr>
      </w:pPr>
    </w:p>
    <w:p w14:paraId="535BAC76" w14:textId="77777777" w:rsidR="00A7480B" w:rsidRPr="003B2AC7" w:rsidRDefault="00A7480B" w:rsidP="008F458A">
      <w:pPr>
        <w:pStyle w:val="Sarakstarindkopa"/>
        <w:jc w:val="right"/>
      </w:pPr>
    </w:p>
    <w:p w14:paraId="7EF41DF4" w14:textId="77777777" w:rsidR="002C2478" w:rsidRPr="003B2AC7" w:rsidRDefault="002C2478" w:rsidP="008F458A">
      <w:pPr>
        <w:pStyle w:val="Sarakstarindkopa"/>
        <w:jc w:val="right"/>
      </w:pPr>
    </w:p>
    <w:p w14:paraId="762E19D7" w14:textId="77777777" w:rsidR="002C2478" w:rsidRPr="003B2AC7" w:rsidRDefault="002C2478" w:rsidP="008F458A">
      <w:pPr>
        <w:pStyle w:val="Sarakstarindkopa"/>
        <w:jc w:val="right"/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643"/>
      </w:tblGrid>
      <w:tr w:rsidR="00C66749" w:rsidRPr="00C66749" w14:paraId="7FAABF19" w14:textId="77777777" w:rsidTr="00C66749">
        <w:tc>
          <w:tcPr>
            <w:tcW w:w="846" w:type="dxa"/>
            <w:shd w:val="clear" w:color="auto" w:fill="E7E6E6"/>
            <w:vAlign w:val="center"/>
          </w:tcPr>
          <w:p w14:paraId="0052DC9B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49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386" w:type="dxa"/>
            <w:shd w:val="clear" w:color="auto" w:fill="E7E6E6"/>
            <w:vAlign w:val="center"/>
          </w:tcPr>
          <w:p w14:paraId="05E5CD6D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49">
              <w:rPr>
                <w:rFonts w:ascii="Times New Roman" w:hAnsi="Times New Roman"/>
                <w:b/>
                <w:bCs/>
                <w:sz w:val="24"/>
                <w:szCs w:val="24"/>
              </w:rPr>
              <w:t>Mācību/atbalsta joma</w:t>
            </w:r>
          </w:p>
        </w:tc>
        <w:tc>
          <w:tcPr>
            <w:tcW w:w="297" w:type="dxa"/>
            <w:shd w:val="clear" w:color="auto" w:fill="E7E6E6"/>
            <w:vAlign w:val="center"/>
          </w:tcPr>
          <w:p w14:paraId="5C067B08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49">
              <w:rPr>
                <w:rFonts w:ascii="Times New Roman" w:hAnsi="Times New Roman"/>
                <w:b/>
                <w:bCs/>
                <w:sz w:val="24"/>
                <w:szCs w:val="24"/>
              </w:rPr>
              <w:t>Koordinatoru skaits</w:t>
            </w:r>
          </w:p>
        </w:tc>
      </w:tr>
      <w:tr w:rsidR="00C66749" w:rsidRPr="00C66749" w14:paraId="1AA758BA" w14:textId="77777777" w:rsidTr="00423E15">
        <w:tc>
          <w:tcPr>
            <w:tcW w:w="846" w:type="dxa"/>
          </w:tcPr>
          <w:p w14:paraId="5472304C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3BB3A428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Pirmsskolas mācību joma</w:t>
            </w:r>
          </w:p>
        </w:tc>
        <w:tc>
          <w:tcPr>
            <w:tcW w:w="297" w:type="dxa"/>
          </w:tcPr>
          <w:p w14:paraId="75AD767C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749" w:rsidRPr="00C66749" w14:paraId="234AA587" w14:textId="77777777" w:rsidTr="00423E15">
        <w:tc>
          <w:tcPr>
            <w:tcW w:w="846" w:type="dxa"/>
          </w:tcPr>
          <w:p w14:paraId="21039DC8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22C8BCB4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Sākumskolas mācību joma</w:t>
            </w:r>
          </w:p>
        </w:tc>
        <w:tc>
          <w:tcPr>
            <w:tcW w:w="297" w:type="dxa"/>
          </w:tcPr>
          <w:p w14:paraId="09FBFDF7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749" w:rsidRPr="00C66749" w14:paraId="66723F2B" w14:textId="77777777" w:rsidTr="00423E15">
        <w:tc>
          <w:tcPr>
            <w:tcW w:w="846" w:type="dxa"/>
          </w:tcPr>
          <w:p w14:paraId="01BCF9BF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49C5D5B9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Sociālā un pilsoniskā mācību joma</w:t>
            </w:r>
          </w:p>
        </w:tc>
        <w:tc>
          <w:tcPr>
            <w:tcW w:w="297" w:type="dxa"/>
          </w:tcPr>
          <w:p w14:paraId="45A50309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2</w:t>
            </w:r>
          </w:p>
        </w:tc>
      </w:tr>
      <w:tr w:rsidR="00C66749" w:rsidRPr="00C66749" w14:paraId="69393FAE" w14:textId="77777777" w:rsidTr="00423E15">
        <w:tc>
          <w:tcPr>
            <w:tcW w:w="846" w:type="dxa"/>
          </w:tcPr>
          <w:p w14:paraId="47EE38BA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190304D3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Svešvalodu mācību joma</w:t>
            </w:r>
          </w:p>
        </w:tc>
        <w:tc>
          <w:tcPr>
            <w:tcW w:w="297" w:type="dxa"/>
          </w:tcPr>
          <w:p w14:paraId="23DCD08C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2</w:t>
            </w:r>
          </w:p>
        </w:tc>
      </w:tr>
      <w:tr w:rsidR="00C66749" w:rsidRPr="00C66749" w14:paraId="0D33F18E" w14:textId="77777777" w:rsidTr="00423E15">
        <w:tc>
          <w:tcPr>
            <w:tcW w:w="846" w:type="dxa"/>
          </w:tcPr>
          <w:p w14:paraId="544CF896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27E96E6E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Latviešu valodas mācību joma</w:t>
            </w:r>
          </w:p>
        </w:tc>
        <w:tc>
          <w:tcPr>
            <w:tcW w:w="297" w:type="dxa"/>
          </w:tcPr>
          <w:p w14:paraId="413E46EE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749" w:rsidRPr="00C66749" w14:paraId="3411B0DF" w14:textId="77777777" w:rsidTr="00423E15">
        <w:tc>
          <w:tcPr>
            <w:tcW w:w="846" w:type="dxa"/>
          </w:tcPr>
          <w:p w14:paraId="1CC686F1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0733816E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Tehnoloģiju mācību joma</w:t>
            </w:r>
          </w:p>
        </w:tc>
        <w:tc>
          <w:tcPr>
            <w:tcW w:w="297" w:type="dxa"/>
          </w:tcPr>
          <w:p w14:paraId="5DF8FD13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2</w:t>
            </w:r>
          </w:p>
        </w:tc>
      </w:tr>
      <w:tr w:rsidR="00C66749" w:rsidRPr="00C66749" w14:paraId="2C4B24E0" w14:textId="77777777" w:rsidTr="00423E15">
        <w:tc>
          <w:tcPr>
            <w:tcW w:w="846" w:type="dxa"/>
          </w:tcPr>
          <w:p w14:paraId="25BB353A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19F5C039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Matemātikas mācību joma</w:t>
            </w:r>
          </w:p>
        </w:tc>
        <w:tc>
          <w:tcPr>
            <w:tcW w:w="297" w:type="dxa"/>
          </w:tcPr>
          <w:p w14:paraId="03DC0F7F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749" w:rsidRPr="00C66749" w14:paraId="05E92A0F" w14:textId="77777777" w:rsidTr="00423E15">
        <w:tc>
          <w:tcPr>
            <w:tcW w:w="846" w:type="dxa"/>
          </w:tcPr>
          <w:p w14:paraId="59D25F85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76A7495B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Dabaszinātņu mācību joma</w:t>
            </w:r>
          </w:p>
        </w:tc>
        <w:tc>
          <w:tcPr>
            <w:tcW w:w="297" w:type="dxa"/>
          </w:tcPr>
          <w:p w14:paraId="0AB6124F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2</w:t>
            </w:r>
          </w:p>
        </w:tc>
      </w:tr>
      <w:tr w:rsidR="00C66749" w:rsidRPr="00C66749" w14:paraId="1E518A2F" w14:textId="77777777" w:rsidTr="00423E15">
        <w:tc>
          <w:tcPr>
            <w:tcW w:w="846" w:type="dxa"/>
          </w:tcPr>
          <w:p w14:paraId="5CFF2E41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449E6548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Kultūras izpratnes un pašizpausmes mākslā mācību joma</w:t>
            </w:r>
          </w:p>
        </w:tc>
        <w:tc>
          <w:tcPr>
            <w:tcW w:w="297" w:type="dxa"/>
          </w:tcPr>
          <w:p w14:paraId="0BA043B1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3</w:t>
            </w:r>
          </w:p>
        </w:tc>
      </w:tr>
      <w:tr w:rsidR="00C66749" w:rsidRPr="00C66749" w14:paraId="0F4189B2" w14:textId="77777777" w:rsidTr="00423E15">
        <w:tc>
          <w:tcPr>
            <w:tcW w:w="846" w:type="dxa"/>
          </w:tcPr>
          <w:p w14:paraId="392EFF59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14:paraId="5B06BDBE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Veselības un fiziskās aktivitātes mācību joma</w:t>
            </w:r>
          </w:p>
        </w:tc>
        <w:tc>
          <w:tcPr>
            <w:tcW w:w="297" w:type="dxa"/>
          </w:tcPr>
          <w:p w14:paraId="2CA9F5A5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749" w:rsidRPr="00C66749" w14:paraId="5FBEBB5E" w14:textId="77777777" w:rsidTr="00423E15">
        <w:tc>
          <w:tcPr>
            <w:tcW w:w="846" w:type="dxa"/>
          </w:tcPr>
          <w:p w14:paraId="604C2177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14:paraId="63ACCE16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Plašākas skolēna izglītības pieredzes joma</w:t>
            </w:r>
          </w:p>
        </w:tc>
        <w:tc>
          <w:tcPr>
            <w:tcW w:w="297" w:type="dxa"/>
          </w:tcPr>
          <w:p w14:paraId="776B057E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līdz 4</w:t>
            </w:r>
          </w:p>
        </w:tc>
      </w:tr>
      <w:tr w:rsidR="00C66749" w:rsidRPr="00C66749" w14:paraId="3AF18C68" w14:textId="77777777" w:rsidTr="00423E15">
        <w:tc>
          <w:tcPr>
            <w:tcW w:w="846" w:type="dxa"/>
          </w:tcPr>
          <w:p w14:paraId="3326E415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14:paraId="7608D8C9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Iekļaujošās izglītības joma</w:t>
            </w:r>
          </w:p>
        </w:tc>
        <w:tc>
          <w:tcPr>
            <w:tcW w:w="297" w:type="dxa"/>
          </w:tcPr>
          <w:p w14:paraId="4C718B15" w14:textId="77777777" w:rsidR="00C66749" w:rsidRPr="00C66749" w:rsidRDefault="00C66749" w:rsidP="00C66749">
            <w:pPr>
              <w:numPr>
                <w:ilvl w:val="0"/>
                <w:numId w:val="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6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68D5335" w14:textId="77777777" w:rsidR="002C2478" w:rsidRPr="003B2AC7" w:rsidRDefault="002C2478" w:rsidP="008F458A">
      <w:pPr>
        <w:pStyle w:val="Sarakstarindkopa"/>
        <w:jc w:val="right"/>
      </w:pPr>
    </w:p>
    <w:p w14:paraId="06BDEC8D" w14:textId="77777777" w:rsidR="002C2478" w:rsidRPr="003B2AC7" w:rsidRDefault="002C2478" w:rsidP="008F458A">
      <w:pPr>
        <w:pStyle w:val="Sarakstarindkopa"/>
        <w:jc w:val="right"/>
      </w:pPr>
    </w:p>
    <w:sectPr w:rsidR="002C2478" w:rsidRPr="003B2AC7" w:rsidSect="00691F4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2708" w14:textId="77777777" w:rsidR="005D3D92" w:rsidRDefault="005D3D92" w:rsidP="00617849">
      <w:pPr>
        <w:spacing w:after="0" w:line="240" w:lineRule="auto"/>
      </w:pPr>
      <w:r>
        <w:separator/>
      </w:r>
    </w:p>
  </w:endnote>
  <w:endnote w:type="continuationSeparator" w:id="0">
    <w:p w14:paraId="321E7551" w14:textId="77777777" w:rsidR="005D3D92" w:rsidRDefault="005D3D92" w:rsidP="0061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7840176"/>
      <w:docPartObj>
        <w:docPartGallery w:val="Page Numbers (Bottom of Page)"/>
        <w:docPartUnique/>
      </w:docPartObj>
    </w:sdtPr>
    <w:sdtContent>
      <w:p w14:paraId="277FD1E6" w14:textId="77777777" w:rsidR="00A7480B" w:rsidRDefault="00A7480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43613" w14:textId="77777777" w:rsidR="00A7480B" w:rsidRDefault="00A748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6F05" w14:textId="77777777" w:rsidR="005D3D92" w:rsidRDefault="005D3D92" w:rsidP="00617849">
      <w:pPr>
        <w:spacing w:after="0" w:line="240" w:lineRule="auto"/>
      </w:pPr>
      <w:r>
        <w:separator/>
      </w:r>
    </w:p>
  </w:footnote>
  <w:footnote w:type="continuationSeparator" w:id="0">
    <w:p w14:paraId="5D601D29" w14:textId="77777777" w:rsidR="005D3D92" w:rsidRDefault="005D3D92" w:rsidP="0061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5E9"/>
    <w:multiLevelType w:val="multilevel"/>
    <w:tmpl w:val="28825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0FC15C1"/>
    <w:multiLevelType w:val="hybridMultilevel"/>
    <w:tmpl w:val="28E66AC2"/>
    <w:lvl w:ilvl="0" w:tplc="CA8A8C20">
      <w:start w:val="1"/>
      <w:numFmt w:val="decimal"/>
      <w:lvlText w:val="22.%1."/>
      <w:lvlJc w:val="left"/>
      <w:pPr>
        <w:ind w:left="1440" w:hanging="360"/>
      </w:pPr>
      <w:rPr>
        <w:rFonts w:hint="default"/>
      </w:rPr>
    </w:lvl>
    <w:lvl w:ilvl="1" w:tplc="7E74BE96">
      <w:start w:val="1"/>
      <w:numFmt w:val="decimal"/>
      <w:lvlText w:val="2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4500"/>
    <w:multiLevelType w:val="hybridMultilevel"/>
    <w:tmpl w:val="8D626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0FA6"/>
    <w:multiLevelType w:val="hybridMultilevel"/>
    <w:tmpl w:val="D93421CA"/>
    <w:lvl w:ilvl="0" w:tplc="CA8A8C20">
      <w:start w:val="1"/>
      <w:numFmt w:val="decimal"/>
      <w:lvlText w:val="22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5609C"/>
    <w:multiLevelType w:val="multilevel"/>
    <w:tmpl w:val="DA766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EF0643B"/>
    <w:multiLevelType w:val="multilevel"/>
    <w:tmpl w:val="5A6EC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4C0616B"/>
    <w:multiLevelType w:val="hybridMultilevel"/>
    <w:tmpl w:val="450E782C"/>
    <w:lvl w:ilvl="0" w:tplc="A06E4E52">
      <w:start w:val="1"/>
      <w:numFmt w:val="decimal"/>
      <w:pStyle w:val="Apakvirsraksts"/>
      <w:lvlText w:val="22.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C59D2"/>
    <w:multiLevelType w:val="multilevel"/>
    <w:tmpl w:val="271004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48859F9"/>
    <w:multiLevelType w:val="multilevel"/>
    <w:tmpl w:val="41E2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6771425"/>
    <w:multiLevelType w:val="hybridMultilevel"/>
    <w:tmpl w:val="E8021C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1310F"/>
    <w:multiLevelType w:val="hybridMultilevel"/>
    <w:tmpl w:val="B0380228"/>
    <w:lvl w:ilvl="0" w:tplc="6E88C832">
      <w:start w:val="1"/>
      <w:numFmt w:val="upperRoman"/>
      <w:pStyle w:val="Virsraksts1"/>
      <w:lvlText w:val="%1."/>
      <w:lvlJc w:val="right"/>
      <w:pPr>
        <w:ind w:left="5889" w:hanging="360"/>
      </w:pPr>
    </w:lvl>
    <w:lvl w:ilvl="1" w:tplc="04260019" w:tentative="1">
      <w:start w:val="1"/>
      <w:numFmt w:val="lowerLetter"/>
      <w:lvlText w:val="%2."/>
      <w:lvlJc w:val="left"/>
      <w:pPr>
        <w:ind w:left="6609" w:hanging="360"/>
      </w:pPr>
    </w:lvl>
    <w:lvl w:ilvl="2" w:tplc="0426001B" w:tentative="1">
      <w:start w:val="1"/>
      <w:numFmt w:val="lowerRoman"/>
      <w:lvlText w:val="%3."/>
      <w:lvlJc w:val="right"/>
      <w:pPr>
        <w:ind w:left="7329" w:hanging="180"/>
      </w:pPr>
    </w:lvl>
    <w:lvl w:ilvl="3" w:tplc="0426000F" w:tentative="1">
      <w:start w:val="1"/>
      <w:numFmt w:val="decimal"/>
      <w:lvlText w:val="%4."/>
      <w:lvlJc w:val="left"/>
      <w:pPr>
        <w:ind w:left="8049" w:hanging="360"/>
      </w:pPr>
    </w:lvl>
    <w:lvl w:ilvl="4" w:tplc="04260019" w:tentative="1">
      <w:start w:val="1"/>
      <w:numFmt w:val="lowerLetter"/>
      <w:lvlText w:val="%5."/>
      <w:lvlJc w:val="left"/>
      <w:pPr>
        <w:ind w:left="8769" w:hanging="360"/>
      </w:pPr>
    </w:lvl>
    <w:lvl w:ilvl="5" w:tplc="0426001B" w:tentative="1">
      <w:start w:val="1"/>
      <w:numFmt w:val="lowerRoman"/>
      <w:lvlText w:val="%6."/>
      <w:lvlJc w:val="right"/>
      <w:pPr>
        <w:ind w:left="9489" w:hanging="180"/>
      </w:pPr>
    </w:lvl>
    <w:lvl w:ilvl="6" w:tplc="0426000F" w:tentative="1">
      <w:start w:val="1"/>
      <w:numFmt w:val="decimal"/>
      <w:lvlText w:val="%7."/>
      <w:lvlJc w:val="left"/>
      <w:pPr>
        <w:ind w:left="10209" w:hanging="360"/>
      </w:pPr>
    </w:lvl>
    <w:lvl w:ilvl="7" w:tplc="04260019" w:tentative="1">
      <w:start w:val="1"/>
      <w:numFmt w:val="lowerLetter"/>
      <w:lvlText w:val="%8."/>
      <w:lvlJc w:val="left"/>
      <w:pPr>
        <w:ind w:left="10929" w:hanging="360"/>
      </w:pPr>
    </w:lvl>
    <w:lvl w:ilvl="8" w:tplc="042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 w15:restartNumberingAfterBreak="0">
    <w:nsid w:val="5D0A236B"/>
    <w:multiLevelType w:val="hybridMultilevel"/>
    <w:tmpl w:val="5C56B32A"/>
    <w:lvl w:ilvl="0" w:tplc="0EFAEAFC">
      <w:start w:val="1"/>
      <w:numFmt w:val="decimal"/>
      <w:pStyle w:val="Parasts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7189"/>
    <w:multiLevelType w:val="hybridMultilevel"/>
    <w:tmpl w:val="B0765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07F36"/>
    <w:multiLevelType w:val="hybridMultilevel"/>
    <w:tmpl w:val="25D0FF86"/>
    <w:lvl w:ilvl="0" w:tplc="CA8A8C20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11A24"/>
    <w:multiLevelType w:val="hybridMultilevel"/>
    <w:tmpl w:val="F460B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3386"/>
    <w:multiLevelType w:val="hybridMultilevel"/>
    <w:tmpl w:val="E27893FA"/>
    <w:lvl w:ilvl="0" w:tplc="5D96B81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270025">
    <w:abstractNumId w:val="8"/>
  </w:num>
  <w:num w:numId="2" w16cid:durableId="535627432">
    <w:abstractNumId w:val="5"/>
  </w:num>
  <w:num w:numId="3" w16cid:durableId="1722318326">
    <w:abstractNumId w:val="15"/>
  </w:num>
  <w:num w:numId="4" w16cid:durableId="172379387">
    <w:abstractNumId w:val="12"/>
  </w:num>
  <w:num w:numId="5" w16cid:durableId="116531996">
    <w:abstractNumId w:val="4"/>
  </w:num>
  <w:num w:numId="6" w16cid:durableId="1507402754">
    <w:abstractNumId w:val="0"/>
  </w:num>
  <w:num w:numId="7" w16cid:durableId="319189116">
    <w:abstractNumId w:val="9"/>
  </w:num>
  <w:num w:numId="8" w16cid:durableId="1108352663">
    <w:abstractNumId w:val="10"/>
  </w:num>
  <w:num w:numId="9" w16cid:durableId="1256670366">
    <w:abstractNumId w:val="11"/>
  </w:num>
  <w:num w:numId="10" w16cid:durableId="1499925342">
    <w:abstractNumId w:val="6"/>
  </w:num>
  <w:num w:numId="11" w16cid:durableId="1788885172">
    <w:abstractNumId w:val="2"/>
  </w:num>
  <w:num w:numId="12" w16cid:durableId="629021303">
    <w:abstractNumId w:val="1"/>
  </w:num>
  <w:num w:numId="13" w16cid:durableId="205025359">
    <w:abstractNumId w:val="14"/>
  </w:num>
  <w:num w:numId="14" w16cid:durableId="1167210076">
    <w:abstractNumId w:val="11"/>
    <w:lvlOverride w:ilvl="0">
      <w:startOverride w:val="1"/>
    </w:lvlOverride>
  </w:num>
  <w:num w:numId="15" w16cid:durableId="1480608709">
    <w:abstractNumId w:val="11"/>
    <w:lvlOverride w:ilvl="0">
      <w:startOverride w:val="1"/>
    </w:lvlOverride>
  </w:num>
  <w:num w:numId="16" w16cid:durableId="151875420">
    <w:abstractNumId w:val="7"/>
  </w:num>
  <w:num w:numId="17" w16cid:durableId="1829395202">
    <w:abstractNumId w:val="3"/>
  </w:num>
  <w:num w:numId="18" w16cid:durableId="286275576">
    <w:abstractNumId w:val="13"/>
  </w:num>
  <w:num w:numId="19" w16cid:durableId="754935915">
    <w:abstractNumId w:val="6"/>
  </w:num>
  <w:num w:numId="20" w16cid:durableId="67758063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8A"/>
    <w:rsid w:val="00014D0E"/>
    <w:rsid w:val="00035963"/>
    <w:rsid w:val="000602E2"/>
    <w:rsid w:val="00071D21"/>
    <w:rsid w:val="000A311E"/>
    <w:rsid w:val="00142F9C"/>
    <w:rsid w:val="00187064"/>
    <w:rsid w:val="001F6836"/>
    <w:rsid w:val="001F6DEA"/>
    <w:rsid w:val="00231336"/>
    <w:rsid w:val="00242B96"/>
    <w:rsid w:val="002613A2"/>
    <w:rsid w:val="00283F59"/>
    <w:rsid w:val="002C2478"/>
    <w:rsid w:val="002E500E"/>
    <w:rsid w:val="00303BC6"/>
    <w:rsid w:val="00304EBC"/>
    <w:rsid w:val="003220FF"/>
    <w:rsid w:val="00342E0D"/>
    <w:rsid w:val="003517C5"/>
    <w:rsid w:val="00351B9A"/>
    <w:rsid w:val="00354DA2"/>
    <w:rsid w:val="00374A8C"/>
    <w:rsid w:val="00382B75"/>
    <w:rsid w:val="003B2AC7"/>
    <w:rsid w:val="003B55F5"/>
    <w:rsid w:val="003B5F1B"/>
    <w:rsid w:val="003B7221"/>
    <w:rsid w:val="003E5939"/>
    <w:rsid w:val="00420334"/>
    <w:rsid w:val="00432F87"/>
    <w:rsid w:val="00443146"/>
    <w:rsid w:val="00454C06"/>
    <w:rsid w:val="004848E6"/>
    <w:rsid w:val="004E699A"/>
    <w:rsid w:val="0050092D"/>
    <w:rsid w:val="00552FDB"/>
    <w:rsid w:val="005545BE"/>
    <w:rsid w:val="00564A32"/>
    <w:rsid w:val="005B6806"/>
    <w:rsid w:val="005D3D92"/>
    <w:rsid w:val="005D7ADF"/>
    <w:rsid w:val="005F2933"/>
    <w:rsid w:val="005F4226"/>
    <w:rsid w:val="00603F98"/>
    <w:rsid w:val="0061095C"/>
    <w:rsid w:val="00617849"/>
    <w:rsid w:val="00634F20"/>
    <w:rsid w:val="00637E36"/>
    <w:rsid w:val="00662CD0"/>
    <w:rsid w:val="0067275C"/>
    <w:rsid w:val="00691F41"/>
    <w:rsid w:val="006B10E7"/>
    <w:rsid w:val="006B6A00"/>
    <w:rsid w:val="006C6345"/>
    <w:rsid w:val="006D5723"/>
    <w:rsid w:val="00750D92"/>
    <w:rsid w:val="007C1B70"/>
    <w:rsid w:val="007C3599"/>
    <w:rsid w:val="007F4A66"/>
    <w:rsid w:val="0082785D"/>
    <w:rsid w:val="0083323A"/>
    <w:rsid w:val="0083605E"/>
    <w:rsid w:val="00842826"/>
    <w:rsid w:val="00855D7A"/>
    <w:rsid w:val="00864042"/>
    <w:rsid w:val="008F458A"/>
    <w:rsid w:val="00967D3C"/>
    <w:rsid w:val="009A04FB"/>
    <w:rsid w:val="009D750C"/>
    <w:rsid w:val="00A337FF"/>
    <w:rsid w:val="00A33C34"/>
    <w:rsid w:val="00A4251F"/>
    <w:rsid w:val="00A458E7"/>
    <w:rsid w:val="00A7480B"/>
    <w:rsid w:val="00A85A16"/>
    <w:rsid w:val="00AA28C7"/>
    <w:rsid w:val="00B2739B"/>
    <w:rsid w:val="00B84156"/>
    <w:rsid w:val="00B95839"/>
    <w:rsid w:val="00BD7904"/>
    <w:rsid w:val="00BE3662"/>
    <w:rsid w:val="00C0169C"/>
    <w:rsid w:val="00C10304"/>
    <w:rsid w:val="00C1254D"/>
    <w:rsid w:val="00C40268"/>
    <w:rsid w:val="00C66749"/>
    <w:rsid w:val="00C77C9E"/>
    <w:rsid w:val="00C8439C"/>
    <w:rsid w:val="00CA7A07"/>
    <w:rsid w:val="00CE2F83"/>
    <w:rsid w:val="00D013BF"/>
    <w:rsid w:val="00D57305"/>
    <w:rsid w:val="00DC0CC1"/>
    <w:rsid w:val="00E01A4B"/>
    <w:rsid w:val="00E41D87"/>
    <w:rsid w:val="00E534D1"/>
    <w:rsid w:val="00E660D3"/>
    <w:rsid w:val="00EA4492"/>
    <w:rsid w:val="00EE2975"/>
    <w:rsid w:val="00F0218F"/>
    <w:rsid w:val="00F554FE"/>
    <w:rsid w:val="00F55D23"/>
    <w:rsid w:val="00F64052"/>
    <w:rsid w:val="00F96AF2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EA16"/>
  <w15:docId w15:val="{AE20A241-F6B1-413F-AE8B-65349A0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458A"/>
    <w:pPr>
      <w:numPr>
        <w:numId w:val="9"/>
      </w:numPr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F96AF2"/>
    <w:pPr>
      <w:keepNext/>
      <w:numPr>
        <w:numId w:val="8"/>
      </w:numPr>
      <w:spacing w:before="480" w:after="120" w:line="240" w:lineRule="auto"/>
      <w:ind w:left="714" w:hanging="3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96A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atstarpm">
    <w:name w:val="No Spacing"/>
    <w:qFormat/>
    <w:rsid w:val="008F45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8F458A"/>
    <w:pPr>
      <w:numPr>
        <w:numId w:val="0"/>
      </w:num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8F458A"/>
    <w:pPr>
      <w:numPr>
        <w:numId w:val="0"/>
      </w:num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8F458A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8F458A"/>
    <w:pPr>
      <w:numPr>
        <w:numId w:val="0"/>
      </w:num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8F458A"/>
    <w:pPr>
      <w:numPr>
        <w:numId w:val="0"/>
      </w:numPr>
      <w:spacing w:after="0" w:line="240" w:lineRule="auto"/>
      <w:jc w:val="both"/>
    </w:pPr>
    <w:rPr>
      <w:rFonts w:ascii="Tahoma" w:eastAsia="Times New Roman" w:hAnsi="Tahoma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8F458A"/>
    <w:rPr>
      <w:rFonts w:ascii="Tahoma" w:eastAsia="Times New Roman" w:hAnsi="Tahoma" w:cs="Times New Roman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458A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458A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617849"/>
    <w:pPr>
      <w:numPr>
        <w:numId w:val="0"/>
      </w:num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1784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17849"/>
    <w:pPr>
      <w:numPr>
        <w:numId w:val="0"/>
      </w:num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1784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A7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7480B"/>
    <w:rPr>
      <w:color w:val="0000FF" w:themeColor="hyperlink"/>
      <w:u w:val="single"/>
    </w:rPr>
  </w:style>
  <w:style w:type="paragraph" w:styleId="Apakvirsraksts">
    <w:name w:val="Subtitle"/>
    <w:basedOn w:val="Parasts"/>
    <w:next w:val="Parasts"/>
    <w:link w:val="ApakvirsrakstsRakstz"/>
    <w:uiPriority w:val="11"/>
    <w:rsid w:val="005D7ADF"/>
    <w:pPr>
      <w:numPr>
        <w:numId w:val="10"/>
      </w:numPr>
      <w:spacing w:after="160"/>
    </w:pPr>
    <w:rPr>
      <w:rFonts w:asciiTheme="minorHAnsi" w:eastAsiaTheme="minorEastAsia" w:hAnsiTheme="minorHAnsi" w:cstheme="minorBidi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D7ADF"/>
    <w:rPr>
      <w:rFonts w:eastAsiaTheme="minorEastAsia"/>
    </w:rPr>
  </w:style>
  <w:style w:type="character" w:styleId="Izsmalcintsizclums">
    <w:name w:val="Subtle Emphasis"/>
    <w:basedOn w:val="Noklusjumarindkopasfonts"/>
    <w:uiPriority w:val="19"/>
    <w:qFormat/>
    <w:rsid w:val="00C40268"/>
    <w:rPr>
      <w:i/>
      <w:iCs/>
      <w:color w:val="404040" w:themeColor="text1" w:themeTint="BF"/>
    </w:rPr>
  </w:style>
  <w:style w:type="character" w:styleId="Izclums">
    <w:name w:val="Emphasis"/>
    <w:basedOn w:val="Noklusjumarindkopasfonts"/>
    <w:uiPriority w:val="20"/>
    <w:qFormat/>
    <w:rsid w:val="00C40268"/>
    <w:rPr>
      <w:i/>
      <w:iCs/>
    </w:rPr>
  </w:style>
  <w:style w:type="table" w:customStyle="1" w:styleId="Reatabula1">
    <w:name w:val="Režģa tabula1"/>
    <w:basedOn w:val="Parastatabula"/>
    <w:next w:val="Reatabula"/>
    <w:uiPriority w:val="39"/>
    <w:rsid w:val="00C6674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7F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8" baseType="lpstr">
      <vt:lpstr/>
      <vt:lpstr>    2020.gada 6. janvāris                                                           </vt:lpstr>
      <vt:lpstr>Vispārējie noteikumi</vt:lpstr>
      <vt:lpstr>Mācību un atbalsta jomu metodiskās darbības galvenie virzieni</vt:lpstr>
      <vt:lpstr>Mācību un atbalsta jomu metodiskās darbības darba formas</vt:lpstr>
      <vt:lpstr>Mācību un atbalsta jomu metodiskās darbības vadība</vt:lpstr>
      <vt:lpstr>Mācību un atbalsta jomas koordinatora dokumentācija</vt:lpstr>
      <vt:lpstr>Atlīdzība par metodiskā darba vadību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aldam</dc:creator>
  <cp:keywords/>
  <dc:description/>
  <cp:lastModifiedBy>Lana Upīte</cp:lastModifiedBy>
  <cp:revision>2</cp:revision>
  <cp:lastPrinted>2020-01-06T14:23:00Z</cp:lastPrinted>
  <dcterms:created xsi:type="dcterms:W3CDTF">2025-01-02T11:59:00Z</dcterms:created>
  <dcterms:modified xsi:type="dcterms:W3CDTF">2025-01-02T11:59:00Z</dcterms:modified>
</cp:coreProperties>
</file>