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607C0DB4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2024.gada </w:t>
      </w:r>
      <w:r w:rsidR="00040938">
        <w:rPr>
          <w:rFonts w:ascii="Times New Roman" w:hAnsi="Times New Roman" w:cs="Times New Roman"/>
          <w:bCs/>
        </w:rPr>
        <w:t>20.decembrī</w:t>
      </w:r>
      <w:r>
        <w:rPr>
          <w:rFonts w:ascii="Times New Roman" w:hAnsi="Times New Roman" w:cs="Times New Roman"/>
          <w:bCs/>
        </w:rPr>
        <w:t xml:space="preserve"> plkst.</w:t>
      </w:r>
      <w:r w:rsidR="00040938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E1935E2" w14:textId="69970412" w:rsidR="00040938" w:rsidRPr="00040938" w:rsidRDefault="00040938" w:rsidP="003B1063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040938">
        <w:rPr>
          <w:rFonts w:ascii="Times New Roman" w:hAnsi="Times New Roman" w:cs="Times New Roman"/>
          <w:bCs/>
        </w:rPr>
        <w:t>Par biedrības "Gulbenes velo fans" iesnieguma izskatīšanu izglītības programmai "BMX riteņbraukšanas apmācība"  </w:t>
      </w:r>
    </w:p>
    <w:p w14:paraId="01599E4B" w14:textId="4C3D5B86" w:rsidR="005C636C" w:rsidRPr="00040938" w:rsidRDefault="00040938" w:rsidP="00040938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040938">
        <w:rPr>
          <w:rFonts w:ascii="Times New Roman" w:hAnsi="Times New Roman" w:cs="Times New Roman"/>
          <w:bCs/>
        </w:rPr>
        <w:t>Par neformālās izglītības programmas Gulbenes iedzīvotājiem atļaujām saņemšanu VARAM koordinētajam projektam nr.2.3.2.1.i.0/1/23/I/CFLA/001 "Sabiedrības digitālo prasmju attīstība"</w:t>
      </w:r>
    </w:p>
    <w:sectPr w:rsidR="005C636C" w:rsidRPr="0004093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EF4"/>
    <w:multiLevelType w:val="hybridMultilevel"/>
    <w:tmpl w:val="9F90BD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40938"/>
    <w:rsid w:val="0009043A"/>
    <w:rsid w:val="000D5A1C"/>
    <w:rsid w:val="002F3F4E"/>
    <w:rsid w:val="003B1063"/>
    <w:rsid w:val="00410348"/>
    <w:rsid w:val="004B47F6"/>
    <w:rsid w:val="0051605E"/>
    <w:rsid w:val="00546EAE"/>
    <w:rsid w:val="005C636C"/>
    <w:rsid w:val="005F397B"/>
    <w:rsid w:val="006917EE"/>
    <w:rsid w:val="00705510"/>
    <w:rsid w:val="00741ED1"/>
    <w:rsid w:val="00826A69"/>
    <w:rsid w:val="009012B3"/>
    <w:rsid w:val="00B51C3C"/>
    <w:rsid w:val="00CF73F2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319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14</cp:revision>
  <dcterms:created xsi:type="dcterms:W3CDTF">2024-02-27T12:03:00Z</dcterms:created>
  <dcterms:modified xsi:type="dcterms:W3CDTF">2024-12-16T11:52:00Z</dcterms:modified>
</cp:coreProperties>
</file>